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A7" w:rsidRDefault="000D19A7" w:rsidP="000D19A7">
      <w:pPr>
        <w:pStyle w:val="a3"/>
        <w:spacing w:before="38" w:beforeAutospacing="0" w:after="38" w:afterAutospacing="0" w:line="263" w:lineRule="atLeast"/>
        <w:ind w:firstLineChars="200" w:firstLine="482"/>
        <w:jc w:val="center"/>
        <w:rPr>
          <w:rFonts w:ascii="Simsun" w:hAnsi="Simsun" w:hint="eastAsia"/>
          <w:b/>
          <w:color w:val="000000"/>
        </w:rPr>
      </w:pPr>
      <w:r w:rsidRPr="000D19A7">
        <w:rPr>
          <w:rFonts w:ascii="Simsun" w:hAnsi="Simsun" w:hint="eastAsia"/>
          <w:b/>
          <w:color w:val="000000"/>
        </w:rPr>
        <w:t>慈化镇</w:t>
      </w:r>
      <w:r w:rsidRPr="000D19A7">
        <w:rPr>
          <w:rFonts w:ascii="Simsun" w:hAnsi="Simsun" w:hint="eastAsia"/>
          <w:b/>
          <w:color w:val="000000"/>
        </w:rPr>
        <w:t>2013</w:t>
      </w:r>
      <w:r w:rsidRPr="000D19A7">
        <w:rPr>
          <w:rFonts w:ascii="Simsun" w:hAnsi="Simsun" w:hint="eastAsia"/>
          <w:b/>
          <w:color w:val="000000"/>
        </w:rPr>
        <w:t>年政府信息公开年度报告</w:t>
      </w:r>
    </w:p>
    <w:p w:rsidR="000D19A7" w:rsidRPr="000D19A7" w:rsidRDefault="000D19A7" w:rsidP="000D19A7">
      <w:pPr>
        <w:pStyle w:val="a3"/>
        <w:spacing w:before="38" w:beforeAutospacing="0" w:after="38" w:afterAutospacing="0" w:line="263" w:lineRule="atLeast"/>
        <w:ind w:firstLineChars="200" w:firstLine="482"/>
        <w:jc w:val="center"/>
        <w:rPr>
          <w:rFonts w:ascii="Simsun" w:hAnsi="Simsun" w:hint="eastAsia"/>
          <w:b/>
          <w:color w:val="000000"/>
        </w:rPr>
      </w:pPr>
    </w:p>
    <w:p w:rsidR="000D19A7" w:rsidRDefault="000D19A7" w:rsidP="000D19A7">
      <w:pPr>
        <w:pStyle w:val="a3"/>
        <w:spacing w:before="38" w:beforeAutospacing="0" w:after="38" w:afterAutospacing="0" w:line="263" w:lineRule="atLeast"/>
        <w:ind w:firstLineChars="200" w:firstLine="32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16"/>
          <w:szCs w:val="16"/>
        </w:rPr>
        <w:t>根据《中华人民共和国政府信息公开条例》</w:t>
      </w:r>
      <w:r>
        <w:rPr>
          <w:rFonts w:ascii="Simsun" w:hAnsi="Simsun"/>
          <w:color w:val="333333"/>
          <w:sz w:val="16"/>
          <w:szCs w:val="16"/>
        </w:rPr>
        <w:t>（以下简称《条例》）</w:t>
      </w:r>
      <w:r>
        <w:rPr>
          <w:rFonts w:ascii="Simsun" w:hAnsi="Simsun"/>
          <w:color w:val="000000"/>
          <w:sz w:val="16"/>
          <w:szCs w:val="16"/>
        </w:rPr>
        <w:t>以及省、市、区政府对信息公开工作有关要求，特向社会公布</w:t>
      </w:r>
      <w:r>
        <w:rPr>
          <w:rFonts w:ascii="Simsun" w:hAnsi="Simsun"/>
          <w:color w:val="000000"/>
          <w:sz w:val="16"/>
          <w:szCs w:val="16"/>
        </w:rPr>
        <w:t>2013</w:t>
      </w:r>
      <w:r>
        <w:rPr>
          <w:rFonts w:ascii="Simsun" w:hAnsi="Simsun"/>
          <w:color w:val="000000"/>
          <w:sz w:val="16"/>
          <w:szCs w:val="16"/>
        </w:rPr>
        <w:t>年度慈化镇政府信息公开年度报告</w:t>
      </w:r>
      <w:r>
        <w:rPr>
          <w:rFonts w:ascii="Simsun" w:hAnsi="Simsun"/>
          <w:color w:val="333333"/>
          <w:sz w:val="16"/>
          <w:szCs w:val="16"/>
        </w:rPr>
        <w:t>。如对本报告有任何疑问，请与本单位政府信息公开受理机构联系（地址：慈化镇人民政府，邮编：</w:t>
      </w:r>
      <w:r>
        <w:rPr>
          <w:rFonts w:ascii="Simsun" w:hAnsi="Simsun"/>
          <w:color w:val="333333"/>
          <w:sz w:val="16"/>
          <w:szCs w:val="16"/>
        </w:rPr>
        <w:t>336017</w:t>
      </w:r>
      <w:r>
        <w:rPr>
          <w:rFonts w:ascii="Simsun" w:hAnsi="Simsun"/>
          <w:color w:val="333333"/>
          <w:sz w:val="16"/>
          <w:szCs w:val="16"/>
        </w:rPr>
        <w:t>，电话：</w:t>
      </w:r>
      <w:r>
        <w:rPr>
          <w:rFonts w:ascii="Simsun" w:hAnsi="Simsun"/>
          <w:color w:val="333333"/>
          <w:sz w:val="16"/>
          <w:szCs w:val="16"/>
        </w:rPr>
        <w:t>0795—3188008</w:t>
      </w:r>
      <w:r>
        <w:rPr>
          <w:rFonts w:ascii="Simsun" w:hAnsi="Simsun"/>
          <w:color w:val="333333"/>
          <w:sz w:val="16"/>
          <w:szCs w:val="16"/>
        </w:rPr>
        <w:t>）。</w:t>
      </w:r>
    </w:p>
    <w:p w:rsidR="000D19A7" w:rsidRDefault="000D19A7" w:rsidP="000D19A7">
      <w:pPr>
        <w:pStyle w:val="a3"/>
        <w:spacing w:before="38" w:beforeAutospacing="0" w:after="38" w:afterAutospacing="0" w:line="240" w:lineRule="atLeast"/>
        <w:ind w:firstLine="315"/>
        <w:rPr>
          <w:rFonts w:ascii="Simsun" w:hAnsi="Simsun"/>
          <w:color w:val="000000"/>
          <w:sz w:val="27"/>
          <w:szCs w:val="27"/>
        </w:rPr>
      </w:pPr>
      <w:r>
        <w:rPr>
          <w:rStyle w:val="a4"/>
          <w:rFonts w:ascii="Simsun" w:hAnsi="Simsun"/>
          <w:color w:val="000000"/>
          <w:sz w:val="16"/>
          <w:szCs w:val="16"/>
        </w:rPr>
        <w:t>一、政务信息公开工作概述</w:t>
      </w:r>
    </w:p>
    <w:p w:rsidR="000D19A7" w:rsidRDefault="000D19A7" w:rsidP="000D19A7">
      <w:pPr>
        <w:pStyle w:val="a3"/>
        <w:spacing w:before="38" w:beforeAutospacing="0" w:after="38" w:afterAutospacing="0" w:line="240" w:lineRule="atLeast"/>
        <w:ind w:firstLine="323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16"/>
          <w:szCs w:val="16"/>
        </w:rPr>
        <w:t>2013</w:t>
      </w:r>
      <w:r>
        <w:rPr>
          <w:rFonts w:ascii="Simsun" w:hAnsi="Simsun"/>
          <w:color w:val="000000"/>
          <w:sz w:val="16"/>
          <w:szCs w:val="16"/>
        </w:rPr>
        <w:t>年，慈化镇政府信息公开工作在区政府信息服务中心的悉心指导下，认真贯彻《条例》，扎实做好信息公开工作。一是及时调整和充实了政务公开工作领导组织，成立了政务信息公开工作领导小组，镇长任组长，组织委员、宣传委员任副组长，党政办全体干部为成员，由党政</w:t>
      </w:r>
      <w:proofErr w:type="gramStart"/>
      <w:r>
        <w:rPr>
          <w:rFonts w:ascii="Simsun" w:hAnsi="Simsun"/>
          <w:color w:val="000000"/>
          <w:sz w:val="16"/>
          <w:szCs w:val="16"/>
        </w:rPr>
        <w:t>办落实</w:t>
      </w:r>
      <w:proofErr w:type="gramEnd"/>
      <w:r>
        <w:rPr>
          <w:rFonts w:ascii="Simsun" w:hAnsi="Simsun"/>
          <w:color w:val="000000"/>
          <w:sz w:val="16"/>
          <w:szCs w:val="16"/>
        </w:rPr>
        <w:t>了</w:t>
      </w:r>
      <w:r>
        <w:rPr>
          <w:rFonts w:ascii="Simsun" w:hAnsi="Simsun"/>
          <w:color w:val="000000"/>
          <w:sz w:val="16"/>
          <w:szCs w:val="16"/>
        </w:rPr>
        <w:t>2</w:t>
      </w:r>
      <w:r>
        <w:rPr>
          <w:rFonts w:ascii="Simsun" w:hAnsi="Simsun"/>
          <w:color w:val="000000"/>
          <w:sz w:val="16"/>
          <w:szCs w:val="16"/>
        </w:rPr>
        <w:t>名宣传干事具体负责政务信息公开工作；二是按照省、市、区信息公开工作的相关要求，进一步细化了相关制度和工作措施，完善信息上报制度。同时，通过各种交流活动，交流工作经验，分析存在的问题，不断提高工作水平；三是对</w:t>
      </w:r>
      <w:r>
        <w:rPr>
          <w:rFonts w:ascii="Simsun" w:hAnsi="Simsun"/>
          <w:color w:val="000000"/>
          <w:sz w:val="16"/>
          <w:szCs w:val="16"/>
        </w:rPr>
        <w:t>2013</w:t>
      </w:r>
      <w:r>
        <w:rPr>
          <w:rFonts w:ascii="Simsun" w:hAnsi="Simsun"/>
          <w:color w:val="000000"/>
          <w:sz w:val="16"/>
          <w:szCs w:val="16"/>
        </w:rPr>
        <w:t>年以来的政府信息进行了梳理、归类，加大便民服务中心建设力度，及时公开了公共服务事项的相关信息；四是加大对政府信息公开工作督查力度，积极探索加强政府信息公开社会监督的有效办法。</w:t>
      </w:r>
    </w:p>
    <w:p w:rsidR="000D19A7" w:rsidRDefault="000D19A7" w:rsidP="000D19A7">
      <w:pPr>
        <w:pStyle w:val="a3"/>
        <w:spacing w:before="38" w:beforeAutospacing="0" w:after="38" w:afterAutospacing="0" w:line="240" w:lineRule="atLeast"/>
        <w:ind w:firstLine="315"/>
        <w:rPr>
          <w:rFonts w:ascii="Simsun" w:hAnsi="Simsun"/>
          <w:color w:val="000000"/>
          <w:sz w:val="27"/>
          <w:szCs w:val="27"/>
        </w:rPr>
      </w:pPr>
      <w:r>
        <w:rPr>
          <w:rStyle w:val="a4"/>
          <w:rFonts w:ascii="Simsun" w:hAnsi="Simsun"/>
          <w:color w:val="000000"/>
          <w:sz w:val="16"/>
          <w:szCs w:val="16"/>
        </w:rPr>
        <w:t>二、主动公开政府信息情况</w:t>
      </w:r>
    </w:p>
    <w:p w:rsidR="000D19A7" w:rsidRDefault="000D19A7" w:rsidP="000D19A7">
      <w:pPr>
        <w:pStyle w:val="a3"/>
        <w:spacing w:before="38" w:beforeAutospacing="0" w:after="38" w:afterAutospacing="0" w:line="240" w:lineRule="atLeast"/>
        <w:rPr>
          <w:rFonts w:ascii="Simsun" w:hAnsi="Simsun"/>
          <w:color w:val="000000"/>
          <w:sz w:val="27"/>
          <w:szCs w:val="27"/>
        </w:rPr>
      </w:pPr>
      <w:r>
        <w:rPr>
          <w:rStyle w:val="a4"/>
          <w:rFonts w:ascii="Simsun" w:hAnsi="Simsun"/>
          <w:color w:val="000000"/>
          <w:sz w:val="16"/>
          <w:szCs w:val="16"/>
        </w:rPr>
        <w:t> 1</w:t>
      </w:r>
      <w:r>
        <w:rPr>
          <w:rStyle w:val="a4"/>
          <w:rFonts w:ascii="Simsun" w:hAnsi="Simsun"/>
          <w:color w:val="000000"/>
          <w:sz w:val="16"/>
          <w:szCs w:val="16"/>
        </w:rPr>
        <w:t>、主动公开信息情况</w:t>
      </w:r>
    </w:p>
    <w:p w:rsidR="000D19A7" w:rsidRDefault="000D19A7" w:rsidP="000D19A7">
      <w:pPr>
        <w:pStyle w:val="a3"/>
        <w:spacing w:before="38" w:beforeAutospacing="0" w:after="38" w:afterAutospacing="0" w:line="240" w:lineRule="atLeast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16"/>
          <w:szCs w:val="16"/>
        </w:rPr>
        <w:t>2013</w:t>
      </w:r>
      <w:r>
        <w:rPr>
          <w:rFonts w:ascii="Simsun" w:hAnsi="Simsun"/>
          <w:color w:val="000000"/>
          <w:sz w:val="16"/>
          <w:szCs w:val="16"/>
        </w:rPr>
        <w:t>年慈化镇累计主动公开政府信息</w:t>
      </w:r>
      <w:r>
        <w:rPr>
          <w:rFonts w:ascii="Simsun" w:hAnsi="Simsun"/>
          <w:color w:val="000000"/>
          <w:sz w:val="16"/>
          <w:szCs w:val="16"/>
        </w:rPr>
        <w:t>34</w:t>
      </w:r>
      <w:r>
        <w:rPr>
          <w:rFonts w:ascii="Simsun" w:hAnsi="Simsun"/>
          <w:color w:val="000000"/>
          <w:sz w:val="16"/>
          <w:szCs w:val="16"/>
        </w:rPr>
        <w:t>条。其中法规类文件</w:t>
      </w:r>
      <w:r>
        <w:rPr>
          <w:rFonts w:ascii="Simsun" w:hAnsi="Simsun"/>
          <w:color w:val="000000"/>
          <w:sz w:val="16"/>
          <w:szCs w:val="16"/>
        </w:rPr>
        <w:t>12</w:t>
      </w:r>
      <w:r>
        <w:rPr>
          <w:rFonts w:ascii="Simsun" w:hAnsi="Simsun"/>
          <w:color w:val="000000"/>
          <w:sz w:val="16"/>
          <w:szCs w:val="16"/>
        </w:rPr>
        <w:t>条，占</w:t>
      </w:r>
      <w:r>
        <w:rPr>
          <w:rFonts w:ascii="Simsun" w:hAnsi="Simsun"/>
          <w:color w:val="000000"/>
          <w:sz w:val="16"/>
          <w:szCs w:val="16"/>
        </w:rPr>
        <w:t>35%</w:t>
      </w:r>
      <w:r>
        <w:rPr>
          <w:rFonts w:ascii="Simsun" w:hAnsi="Simsun"/>
          <w:color w:val="000000"/>
          <w:sz w:val="16"/>
          <w:szCs w:val="16"/>
        </w:rPr>
        <w:t>；工作动态类</w:t>
      </w:r>
      <w:r>
        <w:rPr>
          <w:rFonts w:ascii="Simsun" w:hAnsi="Simsun"/>
          <w:color w:val="000000"/>
          <w:sz w:val="16"/>
          <w:szCs w:val="16"/>
        </w:rPr>
        <w:t>21</w:t>
      </w:r>
      <w:r>
        <w:rPr>
          <w:rFonts w:ascii="Simsun" w:hAnsi="Simsun"/>
          <w:color w:val="000000"/>
          <w:sz w:val="16"/>
          <w:szCs w:val="16"/>
        </w:rPr>
        <w:t>条，占</w:t>
      </w:r>
      <w:r>
        <w:rPr>
          <w:rFonts w:ascii="Simsun" w:hAnsi="Simsun"/>
          <w:color w:val="000000"/>
          <w:sz w:val="16"/>
          <w:szCs w:val="16"/>
        </w:rPr>
        <w:t>62%</w:t>
      </w:r>
      <w:r>
        <w:rPr>
          <w:rStyle w:val="apple-converted-space"/>
          <w:rFonts w:ascii="Simsun" w:hAnsi="Simsun"/>
          <w:color w:val="000000"/>
          <w:sz w:val="16"/>
          <w:szCs w:val="16"/>
        </w:rPr>
        <w:t> </w:t>
      </w:r>
      <w:r>
        <w:rPr>
          <w:rFonts w:ascii="Simsun" w:hAnsi="Simsun"/>
          <w:color w:val="000000"/>
          <w:sz w:val="16"/>
          <w:szCs w:val="16"/>
        </w:rPr>
        <w:t>；人事信息</w:t>
      </w:r>
      <w:r>
        <w:rPr>
          <w:rFonts w:ascii="Simsun" w:hAnsi="Simsun"/>
          <w:color w:val="000000"/>
          <w:sz w:val="16"/>
          <w:szCs w:val="16"/>
        </w:rPr>
        <w:t>1</w:t>
      </w:r>
      <w:r>
        <w:rPr>
          <w:rFonts w:ascii="Simsun" w:hAnsi="Simsun"/>
          <w:color w:val="000000"/>
          <w:sz w:val="16"/>
          <w:szCs w:val="16"/>
        </w:rPr>
        <w:t>条，占</w:t>
      </w:r>
      <w:r>
        <w:rPr>
          <w:rFonts w:ascii="Simsun" w:hAnsi="Simsun"/>
          <w:color w:val="000000"/>
          <w:sz w:val="16"/>
          <w:szCs w:val="16"/>
        </w:rPr>
        <w:t>3%</w:t>
      </w:r>
      <w:r>
        <w:rPr>
          <w:rStyle w:val="apple-converted-space"/>
          <w:rFonts w:ascii="Simsun" w:hAnsi="Simsun"/>
          <w:color w:val="000000"/>
          <w:sz w:val="16"/>
          <w:szCs w:val="16"/>
        </w:rPr>
        <w:t> </w:t>
      </w:r>
      <w:r>
        <w:rPr>
          <w:rFonts w:ascii="Simsun" w:hAnsi="Simsun"/>
          <w:color w:val="000000"/>
          <w:sz w:val="16"/>
          <w:szCs w:val="16"/>
        </w:rPr>
        <w:t>。公开的内容主要有以下几个方面：</w:t>
      </w:r>
      <w:r>
        <w:rPr>
          <w:rFonts w:ascii="Simsun" w:hAnsi="Simsun"/>
          <w:color w:val="000000"/>
          <w:sz w:val="16"/>
          <w:szCs w:val="16"/>
        </w:rPr>
        <w:t>1</w:t>
      </w:r>
      <w:r>
        <w:rPr>
          <w:rFonts w:ascii="Simsun" w:hAnsi="Simsun"/>
          <w:color w:val="000000"/>
          <w:sz w:val="16"/>
          <w:szCs w:val="16"/>
        </w:rPr>
        <w:t>、与公众密切相关的重大项目建设信息。</w:t>
      </w:r>
      <w:r>
        <w:rPr>
          <w:rFonts w:ascii="Simsun" w:hAnsi="Simsun"/>
          <w:color w:val="000000"/>
          <w:sz w:val="16"/>
          <w:szCs w:val="16"/>
        </w:rPr>
        <w:t>2</w:t>
      </w:r>
      <w:r>
        <w:rPr>
          <w:rFonts w:ascii="Simsun" w:hAnsi="Simsun"/>
          <w:color w:val="000000"/>
          <w:sz w:val="16"/>
          <w:szCs w:val="16"/>
        </w:rPr>
        <w:t>、重点公开了政府当前主要工作的动态、突发事件的处置过程及结果。</w:t>
      </w:r>
      <w:r>
        <w:rPr>
          <w:rFonts w:ascii="Simsun" w:hAnsi="Simsun"/>
          <w:color w:val="000000"/>
          <w:sz w:val="16"/>
          <w:szCs w:val="16"/>
        </w:rPr>
        <w:t>3</w:t>
      </w:r>
      <w:r>
        <w:rPr>
          <w:rFonts w:ascii="Simsun" w:hAnsi="Simsun"/>
          <w:color w:val="000000"/>
          <w:sz w:val="16"/>
          <w:szCs w:val="16"/>
        </w:rPr>
        <w:t>、公开了政府机关的管理职能及镇党委、政府下发的部分规范性文件。</w:t>
      </w:r>
    </w:p>
    <w:p w:rsidR="000D19A7" w:rsidRDefault="000D19A7" w:rsidP="000D19A7">
      <w:pPr>
        <w:pStyle w:val="a3"/>
        <w:spacing w:before="38" w:beforeAutospacing="0" w:after="38" w:afterAutospacing="0" w:line="240" w:lineRule="atLeast"/>
        <w:ind w:firstLine="315"/>
        <w:rPr>
          <w:rFonts w:ascii="Simsun" w:hAnsi="Simsun"/>
          <w:color w:val="000000"/>
          <w:sz w:val="27"/>
          <w:szCs w:val="27"/>
        </w:rPr>
      </w:pPr>
      <w:r>
        <w:rPr>
          <w:rStyle w:val="a4"/>
          <w:rFonts w:ascii="Simsun" w:hAnsi="Simsun"/>
          <w:color w:val="000000"/>
          <w:sz w:val="16"/>
          <w:szCs w:val="16"/>
        </w:rPr>
        <w:t>2</w:t>
      </w:r>
      <w:r>
        <w:rPr>
          <w:rStyle w:val="a4"/>
          <w:rFonts w:ascii="Simsun" w:hAnsi="Simsun"/>
          <w:color w:val="000000"/>
          <w:sz w:val="16"/>
          <w:szCs w:val="16"/>
        </w:rPr>
        <w:t>、公开形式</w:t>
      </w:r>
    </w:p>
    <w:p w:rsidR="000D19A7" w:rsidRDefault="000D19A7" w:rsidP="000D19A7">
      <w:pPr>
        <w:pStyle w:val="a3"/>
        <w:spacing w:before="38" w:beforeAutospacing="0" w:after="38" w:afterAutospacing="0" w:line="240" w:lineRule="atLeast"/>
        <w:ind w:firstLine="323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16"/>
          <w:szCs w:val="16"/>
        </w:rPr>
        <w:t>我镇政务信息公开通过三种途径发布：一是通过大江网、宜春新闻网、袁州区</w:t>
      </w:r>
      <w:proofErr w:type="gramStart"/>
      <w:r>
        <w:rPr>
          <w:rFonts w:ascii="Simsun" w:hAnsi="Simsun"/>
          <w:color w:val="000000"/>
          <w:sz w:val="16"/>
          <w:szCs w:val="16"/>
        </w:rPr>
        <w:t>政务网</w:t>
      </w:r>
      <w:proofErr w:type="gramEnd"/>
      <w:r>
        <w:rPr>
          <w:rFonts w:ascii="Simsun" w:hAnsi="Simsun"/>
          <w:color w:val="000000"/>
          <w:sz w:val="16"/>
          <w:szCs w:val="16"/>
        </w:rPr>
        <w:t>等网站，及时向社会发布我镇工作动态信息；二是通过袁州区政务信息公开网络平台，及时对外公开我镇最新工作信息，确保信息的时效性；三是通过便民服务大厅和党务、政务、村务公开栏，定期公开社会公共服务事项信息、基层民主政治建设、项目推进情况等。</w:t>
      </w:r>
    </w:p>
    <w:p w:rsidR="000D19A7" w:rsidRDefault="000D19A7" w:rsidP="000D19A7">
      <w:pPr>
        <w:pStyle w:val="a3"/>
        <w:spacing w:before="38" w:beforeAutospacing="0" w:after="38" w:afterAutospacing="0" w:line="240" w:lineRule="atLeast"/>
        <w:ind w:firstLine="323"/>
        <w:rPr>
          <w:rFonts w:ascii="Simsun" w:hAnsi="Simsun"/>
          <w:color w:val="000000"/>
          <w:sz w:val="27"/>
          <w:szCs w:val="27"/>
        </w:rPr>
      </w:pPr>
      <w:r>
        <w:rPr>
          <w:rStyle w:val="a4"/>
          <w:rFonts w:ascii="Simsun" w:hAnsi="Simsun"/>
          <w:color w:val="000000"/>
          <w:sz w:val="16"/>
          <w:szCs w:val="16"/>
        </w:rPr>
        <w:t>三、依申请公开政府信息情况</w:t>
      </w:r>
    </w:p>
    <w:p w:rsidR="000D19A7" w:rsidRDefault="000D19A7" w:rsidP="000D19A7">
      <w:pPr>
        <w:pStyle w:val="a3"/>
        <w:spacing w:before="38" w:beforeAutospacing="0" w:after="38" w:afterAutospacing="0" w:line="240" w:lineRule="atLeast"/>
        <w:ind w:firstLine="323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16"/>
          <w:szCs w:val="16"/>
        </w:rPr>
        <w:t>2013</w:t>
      </w:r>
      <w:r>
        <w:rPr>
          <w:rFonts w:ascii="Simsun" w:hAnsi="Simsun"/>
          <w:color w:val="000000"/>
          <w:sz w:val="16"/>
          <w:szCs w:val="16"/>
        </w:rPr>
        <w:t>年我镇未收到政府信息公开申请，未发生依申请公开政府信息收费、减免情况。</w:t>
      </w:r>
    </w:p>
    <w:p w:rsidR="000D19A7" w:rsidRDefault="000D19A7" w:rsidP="000D19A7">
      <w:pPr>
        <w:pStyle w:val="a3"/>
        <w:spacing w:before="38" w:beforeAutospacing="0" w:after="38" w:afterAutospacing="0" w:line="240" w:lineRule="atLeast"/>
        <w:ind w:firstLine="315"/>
        <w:rPr>
          <w:rFonts w:ascii="Simsun" w:hAnsi="Simsun"/>
          <w:color w:val="000000"/>
          <w:sz w:val="27"/>
          <w:szCs w:val="27"/>
        </w:rPr>
      </w:pPr>
      <w:r>
        <w:rPr>
          <w:rStyle w:val="a4"/>
          <w:rFonts w:ascii="Simsun" w:hAnsi="Simsun"/>
          <w:color w:val="000000"/>
          <w:sz w:val="16"/>
          <w:szCs w:val="16"/>
        </w:rPr>
        <w:t>四、因政府信息公开申请行政复议、提起行政诉讼情况</w:t>
      </w:r>
    </w:p>
    <w:p w:rsidR="000D19A7" w:rsidRDefault="000D19A7" w:rsidP="000D19A7">
      <w:pPr>
        <w:pStyle w:val="a3"/>
        <w:spacing w:before="38" w:beforeAutospacing="0" w:after="38" w:afterAutospacing="0" w:line="240" w:lineRule="atLeast"/>
        <w:ind w:firstLine="308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16"/>
          <w:szCs w:val="16"/>
        </w:rPr>
        <w:t>2013</w:t>
      </w:r>
      <w:r>
        <w:rPr>
          <w:rFonts w:ascii="Simsun" w:hAnsi="Simsun"/>
          <w:color w:val="000000"/>
          <w:sz w:val="16"/>
          <w:szCs w:val="16"/>
        </w:rPr>
        <w:t>年我镇没有发生因政府信息公开引发的举报、投诉、行政复议和行政诉讼事件。</w:t>
      </w:r>
    </w:p>
    <w:p w:rsidR="000D19A7" w:rsidRDefault="000D19A7" w:rsidP="000D19A7">
      <w:pPr>
        <w:pStyle w:val="a3"/>
        <w:spacing w:before="38" w:beforeAutospacing="0" w:after="38" w:afterAutospacing="0" w:line="240" w:lineRule="atLeast"/>
        <w:ind w:firstLine="315"/>
        <w:rPr>
          <w:rFonts w:ascii="Simsun" w:hAnsi="Simsun"/>
          <w:color w:val="000000"/>
          <w:sz w:val="27"/>
          <w:szCs w:val="27"/>
        </w:rPr>
      </w:pPr>
      <w:r>
        <w:rPr>
          <w:rStyle w:val="a4"/>
          <w:rFonts w:ascii="Simsun" w:hAnsi="Simsun"/>
          <w:color w:val="000000"/>
          <w:sz w:val="16"/>
          <w:szCs w:val="16"/>
        </w:rPr>
        <w:t>五、存在的主要问题和改进措施</w:t>
      </w:r>
    </w:p>
    <w:p w:rsidR="000D19A7" w:rsidRDefault="000D19A7" w:rsidP="000D19A7">
      <w:pPr>
        <w:pStyle w:val="a3"/>
        <w:spacing w:before="38" w:beforeAutospacing="0" w:after="38" w:afterAutospacing="0" w:line="240" w:lineRule="atLeast"/>
        <w:ind w:firstLine="323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16"/>
          <w:szCs w:val="16"/>
        </w:rPr>
        <w:t>虽然今年我镇政府信息公开工作有了较大的进步，但由于政府信息和政务公开工作涉及面广、政策性强，信息公开工作开展时间短、任务重、经验不够，网上填报内容和更新方面有时还不够规范、及时，在公开的时间上很难达到一致，与公众的需求还存在差距。</w:t>
      </w:r>
    </w:p>
    <w:p w:rsidR="000D19A7" w:rsidRDefault="000D19A7" w:rsidP="000D19A7">
      <w:pPr>
        <w:pStyle w:val="a3"/>
        <w:shd w:val="clear" w:color="auto" w:fill="FFFFFF"/>
        <w:spacing w:before="38" w:beforeAutospacing="0" w:after="38" w:afterAutospacing="0" w:line="240" w:lineRule="atLeast"/>
        <w:ind w:firstLine="323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16"/>
          <w:szCs w:val="16"/>
        </w:rPr>
        <w:t>今后，我们将</w:t>
      </w:r>
      <w:r>
        <w:rPr>
          <w:rFonts w:ascii="Simsun" w:hAnsi="Simsun"/>
          <w:color w:val="333333"/>
          <w:sz w:val="16"/>
          <w:szCs w:val="16"/>
        </w:rPr>
        <w:t>按照《条例》和市、区对政府信息公开的相关要求，加大资金投入，</w:t>
      </w:r>
      <w:r>
        <w:rPr>
          <w:rFonts w:ascii="Simsun" w:hAnsi="Simsun"/>
          <w:color w:val="000000"/>
          <w:sz w:val="16"/>
          <w:szCs w:val="16"/>
        </w:rPr>
        <w:t>创新工作思路，</w:t>
      </w:r>
      <w:r>
        <w:rPr>
          <w:rFonts w:ascii="Simsun" w:hAnsi="Simsun"/>
          <w:color w:val="333333"/>
          <w:sz w:val="16"/>
          <w:szCs w:val="16"/>
        </w:rPr>
        <w:t>进一步完善政府信息公开各项规章制度，</w:t>
      </w:r>
      <w:r>
        <w:rPr>
          <w:rFonts w:ascii="Simsun" w:hAnsi="Simsun"/>
          <w:color w:val="000000"/>
          <w:sz w:val="16"/>
          <w:szCs w:val="16"/>
        </w:rPr>
        <w:t>在信息公开内容的及时性、全面性等方面切实加以改进，拓宽政务公开渠道，拓展信息覆盖面，进一步提高我镇政务信息公开工作水平。</w:t>
      </w:r>
    </w:p>
    <w:p w:rsidR="00297E2B" w:rsidRPr="000D19A7" w:rsidRDefault="00297E2B"/>
    <w:sectPr w:rsidR="00297E2B" w:rsidRPr="000D19A7" w:rsidSect="0029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19A7"/>
    <w:rsid w:val="00003B47"/>
    <w:rsid w:val="000176D5"/>
    <w:rsid w:val="000404D1"/>
    <w:rsid w:val="000405B9"/>
    <w:rsid w:val="000415D8"/>
    <w:rsid w:val="00046C2B"/>
    <w:rsid w:val="000560A1"/>
    <w:rsid w:val="000572D1"/>
    <w:rsid w:val="000675A9"/>
    <w:rsid w:val="000707AA"/>
    <w:rsid w:val="00071E5C"/>
    <w:rsid w:val="00073A5E"/>
    <w:rsid w:val="00076DF3"/>
    <w:rsid w:val="00081578"/>
    <w:rsid w:val="00081681"/>
    <w:rsid w:val="00082304"/>
    <w:rsid w:val="000835AD"/>
    <w:rsid w:val="00083C09"/>
    <w:rsid w:val="00085856"/>
    <w:rsid w:val="00092720"/>
    <w:rsid w:val="000A1535"/>
    <w:rsid w:val="000A3D77"/>
    <w:rsid w:val="000A6C5D"/>
    <w:rsid w:val="000B19EE"/>
    <w:rsid w:val="000B2727"/>
    <w:rsid w:val="000B3E48"/>
    <w:rsid w:val="000C2AEC"/>
    <w:rsid w:val="000D1892"/>
    <w:rsid w:val="000D19A7"/>
    <w:rsid w:val="000D272B"/>
    <w:rsid w:val="000D5DDA"/>
    <w:rsid w:val="000E2BBA"/>
    <w:rsid w:val="000E3911"/>
    <w:rsid w:val="000E7784"/>
    <w:rsid w:val="0011019F"/>
    <w:rsid w:val="0011558B"/>
    <w:rsid w:val="00117311"/>
    <w:rsid w:val="001238EE"/>
    <w:rsid w:val="00131B0C"/>
    <w:rsid w:val="00136152"/>
    <w:rsid w:val="00141F7B"/>
    <w:rsid w:val="00142A1B"/>
    <w:rsid w:val="00145B65"/>
    <w:rsid w:val="001540E0"/>
    <w:rsid w:val="0016463C"/>
    <w:rsid w:val="00164E21"/>
    <w:rsid w:val="001672D2"/>
    <w:rsid w:val="0017080F"/>
    <w:rsid w:val="0017124F"/>
    <w:rsid w:val="00172CD0"/>
    <w:rsid w:val="00173749"/>
    <w:rsid w:val="001762C3"/>
    <w:rsid w:val="00177261"/>
    <w:rsid w:val="001829F4"/>
    <w:rsid w:val="00184E32"/>
    <w:rsid w:val="001862DF"/>
    <w:rsid w:val="00194C0C"/>
    <w:rsid w:val="001A3AF5"/>
    <w:rsid w:val="001A4693"/>
    <w:rsid w:val="001A4CE1"/>
    <w:rsid w:val="001B0FC9"/>
    <w:rsid w:val="001B3990"/>
    <w:rsid w:val="001B41FA"/>
    <w:rsid w:val="001B6F0D"/>
    <w:rsid w:val="001B770B"/>
    <w:rsid w:val="001C1570"/>
    <w:rsid w:val="001C5E5E"/>
    <w:rsid w:val="001D1E46"/>
    <w:rsid w:val="001D3EF8"/>
    <w:rsid w:val="001E421D"/>
    <w:rsid w:val="001E7DE3"/>
    <w:rsid w:val="001F12A7"/>
    <w:rsid w:val="001F48F9"/>
    <w:rsid w:val="001F6B2A"/>
    <w:rsid w:val="00200B23"/>
    <w:rsid w:val="002013F0"/>
    <w:rsid w:val="00202242"/>
    <w:rsid w:val="00202361"/>
    <w:rsid w:val="0020601F"/>
    <w:rsid w:val="00211F84"/>
    <w:rsid w:val="002126DD"/>
    <w:rsid w:val="00222AF1"/>
    <w:rsid w:val="002233FC"/>
    <w:rsid w:val="0022469B"/>
    <w:rsid w:val="00233585"/>
    <w:rsid w:val="00246BAD"/>
    <w:rsid w:val="002478E5"/>
    <w:rsid w:val="002513D0"/>
    <w:rsid w:val="0025693F"/>
    <w:rsid w:val="00257C63"/>
    <w:rsid w:val="00261BA2"/>
    <w:rsid w:val="00273B54"/>
    <w:rsid w:val="00275A4A"/>
    <w:rsid w:val="00276449"/>
    <w:rsid w:val="00283FBD"/>
    <w:rsid w:val="00285237"/>
    <w:rsid w:val="002908F3"/>
    <w:rsid w:val="00292761"/>
    <w:rsid w:val="00296ACA"/>
    <w:rsid w:val="00297E2B"/>
    <w:rsid w:val="002A24DE"/>
    <w:rsid w:val="002A76C3"/>
    <w:rsid w:val="002B0485"/>
    <w:rsid w:val="002B0DEC"/>
    <w:rsid w:val="002B11FE"/>
    <w:rsid w:val="002B3517"/>
    <w:rsid w:val="002C210B"/>
    <w:rsid w:val="002C3C79"/>
    <w:rsid w:val="002C5555"/>
    <w:rsid w:val="002C5F4B"/>
    <w:rsid w:val="002D1A18"/>
    <w:rsid w:val="002D3BC7"/>
    <w:rsid w:val="002D551E"/>
    <w:rsid w:val="002D7D9B"/>
    <w:rsid w:val="002E2005"/>
    <w:rsid w:val="002F35AB"/>
    <w:rsid w:val="0030040C"/>
    <w:rsid w:val="00317219"/>
    <w:rsid w:val="003223B2"/>
    <w:rsid w:val="003226A4"/>
    <w:rsid w:val="00323B01"/>
    <w:rsid w:val="00325DB2"/>
    <w:rsid w:val="00327422"/>
    <w:rsid w:val="00332B1F"/>
    <w:rsid w:val="00334F53"/>
    <w:rsid w:val="003417A1"/>
    <w:rsid w:val="003441A8"/>
    <w:rsid w:val="003472E8"/>
    <w:rsid w:val="00353928"/>
    <w:rsid w:val="0035743E"/>
    <w:rsid w:val="00362E32"/>
    <w:rsid w:val="00365DBF"/>
    <w:rsid w:val="0036773E"/>
    <w:rsid w:val="00367CC4"/>
    <w:rsid w:val="0037536E"/>
    <w:rsid w:val="00384AB6"/>
    <w:rsid w:val="00386C07"/>
    <w:rsid w:val="0039229A"/>
    <w:rsid w:val="00397A2D"/>
    <w:rsid w:val="003A17ED"/>
    <w:rsid w:val="003A422E"/>
    <w:rsid w:val="003A4488"/>
    <w:rsid w:val="003B120D"/>
    <w:rsid w:val="003B3AC2"/>
    <w:rsid w:val="003B45FE"/>
    <w:rsid w:val="003C387B"/>
    <w:rsid w:val="003C7BDD"/>
    <w:rsid w:val="003D0785"/>
    <w:rsid w:val="003D0CEB"/>
    <w:rsid w:val="003D31F8"/>
    <w:rsid w:val="003D3D81"/>
    <w:rsid w:val="003D5B1D"/>
    <w:rsid w:val="003D5EF0"/>
    <w:rsid w:val="003E033E"/>
    <w:rsid w:val="003E1181"/>
    <w:rsid w:val="003E1D6A"/>
    <w:rsid w:val="003E3C53"/>
    <w:rsid w:val="003E6636"/>
    <w:rsid w:val="003E6719"/>
    <w:rsid w:val="003F02EB"/>
    <w:rsid w:val="003F310D"/>
    <w:rsid w:val="003F4618"/>
    <w:rsid w:val="003F7288"/>
    <w:rsid w:val="0040215A"/>
    <w:rsid w:val="00405F4A"/>
    <w:rsid w:val="004127E5"/>
    <w:rsid w:val="00414983"/>
    <w:rsid w:val="0041692E"/>
    <w:rsid w:val="00421733"/>
    <w:rsid w:val="00432003"/>
    <w:rsid w:val="0043341C"/>
    <w:rsid w:val="004420EF"/>
    <w:rsid w:val="00446ABA"/>
    <w:rsid w:val="00452A64"/>
    <w:rsid w:val="004636ED"/>
    <w:rsid w:val="00466652"/>
    <w:rsid w:val="00471D83"/>
    <w:rsid w:val="00472032"/>
    <w:rsid w:val="00475A36"/>
    <w:rsid w:val="00476FAF"/>
    <w:rsid w:val="004863EC"/>
    <w:rsid w:val="00491D65"/>
    <w:rsid w:val="00494BD6"/>
    <w:rsid w:val="004A7372"/>
    <w:rsid w:val="004C27F5"/>
    <w:rsid w:val="004C3923"/>
    <w:rsid w:val="004C524B"/>
    <w:rsid w:val="004C7DFA"/>
    <w:rsid w:val="004D1E36"/>
    <w:rsid w:val="004E73BD"/>
    <w:rsid w:val="004F0921"/>
    <w:rsid w:val="004F1B22"/>
    <w:rsid w:val="004F457D"/>
    <w:rsid w:val="00502286"/>
    <w:rsid w:val="00507D24"/>
    <w:rsid w:val="0051308D"/>
    <w:rsid w:val="00524FE7"/>
    <w:rsid w:val="005307F4"/>
    <w:rsid w:val="00543276"/>
    <w:rsid w:val="00556B51"/>
    <w:rsid w:val="0056521B"/>
    <w:rsid w:val="00566C91"/>
    <w:rsid w:val="0057081F"/>
    <w:rsid w:val="0057095E"/>
    <w:rsid w:val="0057147B"/>
    <w:rsid w:val="0057260A"/>
    <w:rsid w:val="0057314B"/>
    <w:rsid w:val="005744B5"/>
    <w:rsid w:val="00582906"/>
    <w:rsid w:val="00582D40"/>
    <w:rsid w:val="00586BD2"/>
    <w:rsid w:val="005952E5"/>
    <w:rsid w:val="00597D23"/>
    <w:rsid w:val="00597F4E"/>
    <w:rsid w:val="005A38BE"/>
    <w:rsid w:val="005A4460"/>
    <w:rsid w:val="005A57C3"/>
    <w:rsid w:val="005B02FA"/>
    <w:rsid w:val="005B0A58"/>
    <w:rsid w:val="005B26C6"/>
    <w:rsid w:val="005C16C1"/>
    <w:rsid w:val="005D3310"/>
    <w:rsid w:val="005D3520"/>
    <w:rsid w:val="005D424F"/>
    <w:rsid w:val="005D5A50"/>
    <w:rsid w:val="005E0F9C"/>
    <w:rsid w:val="005E3A94"/>
    <w:rsid w:val="005E4DDB"/>
    <w:rsid w:val="005E502C"/>
    <w:rsid w:val="005E6FEC"/>
    <w:rsid w:val="005E71C3"/>
    <w:rsid w:val="005E7266"/>
    <w:rsid w:val="005F01A8"/>
    <w:rsid w:val="005F605A"/>
    <w:rsid w:val="006023E1"/>
    <w:rsid w:val="00605E80"/>
    <w:rsid w:val="00647D80"/>
    <w:rsid w:val="00650547"/>
    <w:rsid w:val="00651C5D"/>
    <w:rsid w:val="00653474"/>
    <w:rsid w:val="00653BCE"/>
    <w:rsid w:val="006558F2"/>
    <w:rsid w:val="006562EC"/>
    <w:rsid w:val="00656513"/>
    <w:rsid w:val="00657446"/>
    <w:rsid w:val="00657CBD"/>
    <w:rsid w:val="0066277E"/>
    <w:rsid w:val="00663AD4"/>
    <w:rsid w:val="00671809"/>
    <w:rsid w:val="006751A4"/>
    <w:rsid w:val="0067625C"/>
    <w:rsid w:val="00676861"/>
    <w:rsid w:val="00680295"/>
    <w:rsid w:val="0068240A"/>
    <w:rsid w:val="00686957"/>
    <w:rsid w:val="006876B0"/>
    <w:rsid w:val="00692DCB"/>
    <w:rsid w:val="00694360"/>
    <w:rsid w:val="0069609B"/>
    <w:rsid w:val="006973D2"/>
    <w:rsid w:val="006A25A6"/>
    <w:rsid w:val="006A52A6"/>
    <w:rsid w:val="006B27C1"/>
    <w:rsid w:val="006B35DE"/>
    <w:rsid w:val="006B4059"/>
    <w:rsid w:val="006B7FEE"/>
    <w:rsid w:val="006C433F"/>
    <w:rsid w:val="006C4931"/>
    <w:rsid w:val="006C6CA8"/>
    <w:rsid w:val="006D2D93"/>
    <w:rsid w:val="006D407A"/>
    <w:rsid w:val="006D439A"/>
    <w:rsid w:val="006D54B4"/>
    <w:rsid w:val="006D6D04"/>
    <w:rsid w:val="006E596C"/>
    <w:rsid w:val="006F1376"/>
    <w:rsid w:val="006F141B"/>
    <w:rsid w:val="006F1A81"/>
    <w:rsid w:val="006F5F37"/>
    <w:rsid w:val="006F6611"/>
    <w:rsid w:val="006F79B3"/>
    <w:rsid w:val="006F7EFB"/>
    <w:rsid w:val="00706509"/>
    <w:rsid w:val="00710FFE"/>
    <w:rsid w:val="00713420"/>
    <w:rsid w:val="007171D4"/>
    <w:rsid w:val="00717D86"/>
    <w:rsid w:val="00723478"/>
    <w:rsid w:val="00727B1A"/>
    <w:rsid w:val="007347F3"/>
    <w:rsid w:val="007355D2"/>
    <w:rsid w:val="00735C1D"/>
    <w:rsid w:val="00745293"/>
    <w:rsid w:val="007465F7"/>
    <w:rsid w:val="007471C6"/>
    <w:rsid w:val="00753E88"/>
    <w:rsid w:val="00764A64"/>
    <w:rsid w:val="007658C8"/>
    <w:rsid w:val="007670AB"/>
    <w:rsid w:val="007671A7"/>
    <w:rsid w:val="007711F6"/>
    <w:rsid w:val="0077236F"/>
    <w:rsid w:val="00774305"/>
    <w:rsid w:val="00776D9C"/>
    <w:rsid w:val="00777B3C"/>
    <w:rsid w:val="00782A4A"/>
    <w:rsid w:val="0078306E"/>
    <w:rsid w:val="00787469"/>
    <w:rsid w:val="007921ED"/>
    <w:rsid w:val="007A7C93"/>
    <w:rsid w:val="007B2A36"/>
    <w:rsid w:val="007B3B5C"/>
    <w:rsid w:val="007B67D1"/>
    <w:rsid w:val="007C0153"/>
    <w:rsid w:val="007C258C"/>
    <w:rsid w:val="007C4C29"/>
    <w:rsid w:val="007C5597"/>
    <w:rsid w:val="007C62D0"/>
    <w:rsid w:val="007D006C"/>
    <w:rsid w:val="007E0155"/>
    <w:rsid w:val="007E15C5"/>
    <w:rsid w:val="007E1AC7"/>
    <w:rsid w:val="007E358D"/>
    <w:rsid w:val="007E7DC2"/>
    <w:rsid w:val="007F5DDD"/>
    <w:rsid w:val="00803389"/>
    <w:rsid w:val="00803A4A"/>
    <w:rsid w:val="00804A41"/>
    <w:rsid w:val="008116D2"/>
    <w:rsid w:val="00812344"/>
    <w:rsid w:val="0081254C"/>
    <w:rsid w:val="00816647"/>
    <w:rsid w:val="008178C2"/>
    <w:rsid w:val="008219BA"/>
    <w:rsid w:val="00823EBC"/>
    <w:rsid w:val="00825A68"/>
    <w:rsid w:val="00826723"/>
    <w:rsid w:val="00833D3C"/>
    <w:rsid w:val="0084143D"/>
    <w:rsid w:val="00852BE5"/>
    <w:rsid w:val="0085705D"/>
    <w:rsid w:val="00866D8C"/>
    <w:rsid w:val="00872102"/>
    <w:rsid w:val="0087456E"/>
    <w:rsid w:val="00882213"/>
    <w:rsid w:val="00886EE2"/>
    <w:rsid w:val="00887806"/>
    <w:rsid w:val="00894BF4"/>
    <w:rsid w:val="00895387"/>
    <w:rsid w:val="008A1B84"/>
    <w:rsid w:val="008A51E9"/>
    <w:rsid w:val="008B1A39"/>
    <w:rsid w:val="008B1F0A"/>
    <w:rsid w:val="008B20AA"/>
    <w:rsid w:val="008B33EC"/>
    <w:rsid w:val="008B7849"/>
    <w:rsid w:val="008B7947"/>
    <w:rsid w:val="008B7F38"/>
    <w:rsid w:val="008C1FE8"/>
    <w:rsid w:val="008C20DE"/>
    <w:rsid w:val="008C6B8C"/>
    <w:rsid w:val="008D3DDF"/>
    <w:rsid w:val="008D7299"/>
    <w:rsid w:val="008E3698"/>
    <w:rsid w:val="008E3C40"/>
    <w:rsid w:val="008E5683"/>
    <w:rsid w:val="008E5C89"/>
    <w:rsid w:val="008E7301"/>
    <w:rsid w:val="008E765F"/>
    <w:rsid w:val="008E7FE7"/>
    <w:rsid w:val="008F78E6"/>
    <w:rsid w:val="00900CB0"/>
    <w:rsid w:val="00906D46"/>
    <w:rsid w:val="00910455"/>
    <w:rsid w:val="009104E4"/>
    <w:rsid w:val="00910916"/>
    <w:rsid w:val="00911D59"/>
    <w:rsid w:val="009157F2"/>
    <w:rsid w:val="00915F5C"/>
    <w:rsid w:val="009221B7"/>
    <w:rsid w:val="00925088"/>
    <w:rsid w:val="00925B72"/>
    <w:rsid w:val="00931485"/>
    <w:rsid w:val="00934E36"/>
    <w:rsid w:val="00937B0F"/>
    <w:rsid w:val="00941F42"/>
    <w:rsid w:val="00942356"/>
    <w:rsid w:val="009506D0"/>
    <w:rsid w:val="0095124A"/>
    <w:rsid w:val="00963C41"/>
    <w:rsid w:val="00971C0F"/>
    <w:rsid w:val="009747C7"/>
    <w:rsid w:val="00976B3D"/>
    <w:rsid w:val="00982C19"/>
    <w:rsid w:val="009839FD"/>
    <w:rsid w:val="00987D00"/>
    <w:rsid w:val="00993236"/>
    <w:rsid w:val="009A0554"/>
    <w:rsid w:val="009A0B6F"/>
    <w:rsid w:val="009A5597"/>
    <w:rsid w:val="009A7838"/>
    <w:rsid w:val="009B0117"/>
    <w:rsid w:val="009D4D3B"/>
    <w:rsid w:val="009E36F3"/>
    <w:rsid w:val="009E44DF"/>
    <w:rsid w:val="009E5488"/>
    <w:rsid w:val="009F2AF9"/>
    <w:rsid w:val="009F2F19"/>
    <w:rsid w:val="009F3973"/>
    <w:rsid w:val="00A00AA7"/>
    <w:rsid w:val="00A034F0"/>
    <w:rsid w:val="00A07824"/>
    <w:rsid w:val="00A13B9A"/>
    <w:rsid w:val="00A15E00"/>
    <w:rsid w:val="00A2471B"/>
    <w:rsid w:val="00A32D77"/>
    <w:rsid w:val="00A32D79"/>
    <w:rsid w:val="00A34299"/>
    <w:rsid w:val="00A40DEB"/>
    <w:rsid w:val="00A41645"/>
    <w:rsid w:val="00A53637"/>
    <w:rsid w:val="00A53E5E"/>
    <w:rsid w:val="00A5671D"/>
    <w:rsid w:val="00A60DFB"/>
    <w:rsid w:val="00A63003"/>
    <w:rsid w:val="00A65EC8"/>
    <w:rsid w:val="00A725E8"/>
    <w:rsid w:val="00A7286C"/>
    <w:rsid w:val="00A73867"/>
    <w:rsid w:val="00A804FF"/>
    <w:rsid w:val="00A82276"/>
    <w:rsid w:val="00A90FF7"/>
    <w:rsid w:val="00A92AF8"/>
    <w:rsid w:val="00A96D6D"/>
    <w:rsid w:val="00A971AB"/>
    <w:rsid w:val="00A97578"/>
    <w:rsid w:val="00AA2079"/>
    <w:rsid w:val="00AA60E5"/>
    <w:rsid w:val="00AB2BBB"/>
    <w:rsid w:val="00AB3C07"/>
    <w:rsid w:val="00AC0623"/>
    <w:rsid w:val="00AC1ED0"/>
    <w:rsid w:val="00AC2067"/>
    <w:rsid w:val="00AD0D3F"/>
    <w:rsid w:val="00AE00D8"/>
    <w:rsid w:val="00AE0350"/>
    <w:rsid w:val="00AE123E"/>
    <w:rsid w:val="00AE4BC2"/>
    <w:rsid w:val="00AE571F"/>
    <w:rsid w:val="00AE76C1"/>
    <w:rsid w:val="00AF120F"/>
    <w:rsid w:val="00AF7427"/>
    <w:rsid w:val="00B00FE7"/>
    <w:rsid w:val="00B03848"/>
    <w:rsid w:val="00B0597B"/>
    <w:rsid w:val="00B07AC0"/>
    <w:rsid w:val="00B1370C"/>
    <w:rsid w:val="00B165FF"/>
    <w:rsid w:val="00B16670"/>
    <w:rsid w:val="00B16954"/>
    <w:rsid w:val="00B211AA"/>
    <w:rsid w:val="00B21FB1"/>
    <w:rsid w:val="00B25133"/>
    <w:rsid w:val="00B33001"/>
    <w:rsid w:val="00B4120E"/>
    <w:rsid w:val="00B50DC1"/>
    <w:rsid w:val="00B60E8B"/>
    <w:rsid w:val="00B673DF"/>
    <w:rsid w:val="00B67CDF"/>
    <w:rsid w:val="00B705BE"/>
    <w:rsid w:val="00B75EAD"/>
    <w:rsid w:val="00B81B1C"/>
    <w:rsid w:val="00B867D3"/>
    <w:rsid w:val="00BA07CF"/>
    <w:rsid w:val="00BA66A2"/>
    <w:rsid w:val="00BA7113"/>
    <w:rsid w:val="00BB7ADB"/>
    <w:rsid w:val="00BC0F36"/>
    <w:rsid w:val="00BC703D"/>
    <w:rsid w:val="00BD0DFD"/>
    <w:rsid w:val="00BD314C"/>
    <w:rsid w:val="00BD3154"/>
    <w:rsid w:val="00BD4260"/>
    <w:rsid w:val="00BD5AD0"/>
    <w:rsid w:val="00BD7666"/>
    <w:rsid w:val="00BD7BE9"/>
    <w:rsid w:val="00BE1608"/>
    <w:rsid w:val="00BE3F37"/>
    <w:rsid w:val="00BE48EB"/>
    <w:rsid w:val="00BE7B03"/>
    <w:rsid w:val="00BF23AF"/>
    <w:rsid w:val="00BF42BF"/>
    <w:rsid w:val="00BF534B"/>
    <w:rsid w:val="00BF7B1F"/>
    <w:rsid w:val="00C01170"/>
    <w:rsid w:val="00C033C7"/>
    <w:rsid w:val="00C15A1F"/>
    <w:rsid w:val="00C17595"/>
    <w:rsid w:val="00C212D9"/>
    <w:rsid w:val="00C22F62"/>
    <w:rsid w:val="00C25488"/>
    <w:rsid w:val="00C3301D"/>
    <w:rsid w:val="00C40F9D"/>
    <w:rsid w:val="00C4461E"/>
    <w:rsid w:val="00C449C8"/>
    <w:rsid w:val="00C45FF2"/>
    <w:rsid w:val="00C517F0"/>
    <w:rsid w:val="00C518C7"/>
    <w:rsid w:val="00C605E8"/>
    <w:rsid w:val="00C64F95"/>
    <w:rsid w:val="00C6619B"/>
    <w:rsid w:val="00C66E67"/>
    <w:rsid w:val="00C67FBF"/>
    <w:rsid w:val="00C75562"/>
    <w:rsid w:val="00C855F5"/>
    <w:rsid w:val="00C856BC"/>
    <w:rsid w:val="00C867CC"/>
    <w:rsid w:val="00C86A48"/>
    <w:rsid w:val="00C87A5D"/>
    <w:rsid w:val="00C91138"/>
    <w:rsid w:val="00C919A3"/>
    <w:rsid w:val="00C9240B"/>
    <w:rsid w:val="00C9257B"/>
    <w:rsid w:val="00C9791B"/>
    <w:rsid w:val="00CA65FF"/>
    <w:rsid w:val="00CB287C"/>
    <w:rsid w:val="00CC015C"/>
    <w:rsid w:val="00CC0602"/>
    <w:rsid w:val="00CD01A0"/>
    <w:rsid w:val="00CD14CF"/>
    <w:rsid w:val="00CD3AD8"/>
    <w:rsid w:val="00CD42C2"/>
    <w:rsid w:val="00CD727B"/>
    <w:rsid w:val="00CE06BA"/>
    <w:rsid w:val="00CE0FB8"/>
    <w:rsid w:val="00CE17F1"/>
    <w:rsid w:val="00CE3087"/>
    <w:rsid w:val="00CE73A7"/>
    <w:rsid w:val="00CF2DC2"/>
    <w:rsid w:val="00CF3D24"/>
    <w:rsid w:val="00CF3D9F"/>
    <w:rsid w:val="00D0005B"/>
    <w:rsid w:val="00D0216C"/>
    <w:rsid w:val="00D03D82"/>
    <w:rsid w:val="00D043C6"/>
    <w:rsid w:val="00D14C3B"/>
    <w:rsid w:val="00D20F8A"/>
    <w:rsid w:val="00D21731"/>
    <w:rsid w:val="00D223A7"/>
    <w:rsid w:val="00D34081"/>
    <w:rsid w:val="00D351A3"/>
    <w:rsid w:val="00D44405"/>
    <w:rsid w:val="00D512FE"/>
    <w:rsid w:val="00D53D81"/>
    <w:rsid w:val="00D61628"/>
    <w:rsid w:val="00D62CB3"/>
    <w:rsid w:val="00D80ED6"/>
    <w:rsid w:val="00D81DC5"/>
    <w:rsid w:val="00D87C6A"/>
    <w:rsid w:val="00D934E7"/>
    <w:rsid w:val="00DA1B44"/>
    <w:rsid w:val="00DA34EE"/>
    <w:rsid w:val="00DA5E48"/>
    <w:rsid w:val="00DB4625"/>
    <w:rsid w:val="00DB5FB6"/>
    <w:rsid w:val="00DC6141"/>
    <w:rsid w:val="00DD059C"/>
    <w:rsid w:val="00DD4A06"/>
    <w:rsid w:val="00DE0108"/>
    <w:rsid w:val="00DE2069"/>
    <w:rsid w:val="00DE373E"/>
    <w:rsid w:val="00DE6CA0"/>
    <w:rsid w:val="00DF4CCE"/>
    <w:rsid w:val="00DF5DD4"/>
    <w:rsid w:val="00DF6D59"/>
    <w:rsid w:val="00E020BB"/>
    <w:rsid w:val="00E03F4C"/>
    <w:rsid w:val="00E0407D"/>
    <w:rsid w:val="00E046B0"/>
    <w:rsid w:val="00E10AF7"/>
    <w:rsid w:val="00E12264"/>
    <w:rsid w:val="00E13D80"/>
    <w:rsid w:val="00E156E7"/>
    <w:rsid w:val="00E20FA1"/>
    <w:rsid w:val="00E27C8A"/>
    <w:rsid w:val="00E31384"/>
    <w:rsid w:val="00E34179"/>
    <w:rsid w:val="00E34C62"/>
    <w:rsid w:val="00E36F4D"/>
    <w:rsid w:val="00E4078F"/>
    <w:rsid w:val="00E50A9E"/>
    <w:rsid w:val="00E6723E"/>
    <w:rsid w:val="00E71387"/>
    <w:rsid w:val="00E73921"/>
    <w:rsid w:val="00E755B9"/>
    <w:rsid w:val="00E75E6F"/>
    <w:rsid w:val="00E82715"/>
    <w:rsid w:val="00E83479"/>
    <w:rsid w:val="00E87838"/>
    <w:rsid w:val="00E937C3"/>
    <w:rsid w:val="00E969AC"/>
    <w:rsid w:val="00E969E2"/>
    <w:rsid w:val="00EA034F"/>
    <w:rsid w:val="00EB0837"/>
    <w:rsid w:val="00EB3337"/>
    <w:rsid w:val="00EB3C8F"/>
    <w:rsid w:val="00EB41F8"/>
    <w:rsid w:val="00EB670A"/>
    <w:rsid w:val="00EB68B0"/>
    <w:rsid w:val="00EC042B"/>
    <w:rsid w:val="00EC12F6"/>
    <w:rsid w:val="00EC237D"/>
    <w:rsid w:val="00EC4455"/>
    <w:rsid w:val="00EC45A1"/>
    <w:rsid w:val="00ED6A0D"/>
    <w:rsid w:val="00EE0291"/>
    <w:rsid w:val="00EE102E"/>
    <w:rsid w:val="00EE1BA8"/>
    <w:rsid w:val="00EE375D"/>
    <w:rsid w:val="00EE647A"/>
    <w:rsid w:val="00EE757A"/>
    <w:rsid w:val="00EE7DDA"/>
    <w:rsid w:val="00EF3E50"/>
    <w:rsid w:val="00F0505A"/>
    <w:rsid w:val="00F05F53"/>
    <w:rsid w:val="00F11753"/>
    <w:rsid w:val="00F13A89"/>
    <w:rsid w:val="00F20730"/>
    <w:rsid w:val="00F20EC2"/>
    <w:rsid w:val="00F25D5D"/>
    <w:rsid w:val="00F27B5B"/>
    <w:rsid w:val="00F33992"/>
    <w:rsid w:val="00F3487F"/>
    <w:rsid w:val="00F360E0"/>
    <w:rsid w:val="00F37067"/>
    <w:rsid w:val="00F4086E"/>
    <w:rsid w:val="00F41C50"/>
    <w:rsid w:val="00F421D7"/>
    <w:rsid w:val="00F4365D"/>
    <w:rsid w:val="00F456DE"/>
    <w:rsid w:val="00F46954"/>
    <w:rsid w:val="00F47B95"/>
    <w:rsid w:val="00F5203F"/>
    <w:rsid w:val="00F521B0"/>
    <w:rsid w:val="00F6191F"/>
    <w:rsid w:val="00F658C5"/>
    <w:rsid w:val="00F66155"/>
    <w:rsid w:val="00F667F2"/>
    <w:rsid w:val="00F80401"/>
    <w:rsid w:val="00F91C95"/>
    <w:rsid w:val="00F974A0"/>
    <w:rsid w:val="00FA21E5"/>
    <w:rsid w:val="00FA2A14"/>
    <w:rsid w:val="00FA6078"/>
    <w:rsid w:val="00FA645A"/>
    <w:rsid w:val="00FB0BF2"/>
    <w:rsid w:val="00FB3804"/>
    <w:rsid w:val="00FC21B0"/>
    <w:rsid w:val="00FD4EC8"/>
    <w:rsid w:val="00FD7276"/>
    <w:rsid w:val="00FE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9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19A7"/>
    <w:rPr>
      <w:b/>
      <w:bCs/>
    </w:rPr>
  </w:style>
  <w:style w:type="character" w:customStyle="1" w:styleId="apple-converted-space">
    <w:name w:val="apple-converted-space"/>
    <w:basedOn w:val="a0"/>
    <w:rsid w:val="000D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2021-04-30T18:06:00Z</dcterms:created>
  <dcterms:modified xsi:type="dcterms:W3CDTF">2021-04-30T18:07:00Z</dcterms:modified>
</cp:coreProperties>
</file>